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FF92" w14:textId="4AE1940C" w:rsidR="00AD0A92" w:rsidRPr="00647483" w:rsidRDefault="00AD0A92" w:rsidP="00AD0A92">
      <w:pPr>
        <w:spacing w:line="276" w:lineRule="auto"/>
        <w:rPr>
          <w:rFonts w:asciiTheme="majorHAnsi" w:hAnsiTheme="majorHAnsi" w:cstheme="majorHAnsi"/>
          <w:b/>
          <w:bCs/>
          <w:sz w:val="36"/>
          <w:szCs w:val="36"/>
        </w:rPr>
      </w:pPr>
      <w:bookmarkStart w:id="0" w:name="_Hlk64534011"/>
      <w:r w:rsidRPr="00C15FD0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9115436" wp14:editId="38D88318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2209800" cy="59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Attachment A – Additional Children and Parties </w:t>
      </w:r>
    </w:p>
    <w:tbl>
      <w:tblPr>
        <w:tblStyle w:val="TableGrid"/>
        <w:tblW w:w="10911" w:type="dxa"/>
        <w:tblLayout w:type="fixed"/>
        <w:tblLook w:val="04A0" w:firstRow="1" w:lastRow="0" w:firstColumn="1" w:lastColumn="0" w:noHBand="0" w:noVBand="1"/>
      </w:tblPr>
      <w:tblGrid>
        <w:gridCol w:w="687"/>
        <w:gridCol w:w="131"/>
        <w:gridCol w:w="393"/>
        <w:gridCol w:w="62"/>
        <w:gridCol w:w="1086"/>
        <w:gridCol w:w="411"/>
        <w:gridCol w:w="58"/>
        <w:gridCol w:w="406"/>
        <w:gridCol w:w="24"/>
        <w:gridCol w:w="646"/>
        <w:gridCol w:w="202"/>
        <w:gridCol w:w="120"/>
        <w:gridCol w:w="731"/>
        <w:gridCol w:w="228"/>
        <w:gridCol w:w="33"/>
        <w:gridCol w:w="1547"/>
        <w:gridCol w:w="714"/>
        <w:gridCol w:w="30"/>
        <w:gridCol w:w="285"/>
        <w:gridCol w:w="531"/>
        <w:gridCol w:w="1139"/>
        <w:gridCol w:w="28"/>
        <w:gridCol w:w="568"/>
        <w:gridCol w:w="425"/>
        <w:gridCol w:w="426"/>
      </w:tblGrid>
      <w:tr w:rsidR="00AD0A92" w:rsidRPr="00F1145B" w14:paraId="0CC215A0" w14:textId="77777777" w:rsidTr="00E30955">
        <w:tc>
          <w:tcPr>
            <w:tcW w:w="10911" w:type="dxa"/>
            <w:gridSpan w:val="2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99CCFF"/>
          </w:tcPr>
          <w:p w14:paraId="650BB23F" w14:textId="56A8EA7F" w:rsidR="00AD0A92" w:rsidRPr="009C517D" w:rsidRDefault="00AD0A92" w:rsidP="00E309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bookmarkStart w:id="1" w:name="_Hlk64534272"/>
            <w:bookmarkEnd w:id="0"/>
            <w:r>
              <w:rPr>
                <w:rFonts w:asciiTheme="majorHAnsi" w:hAnsiTheme="majorHAnsi" w:cstheme="majorHAnsi"/>
                <w:b/>
                <w:bCs/>
              </w:rPr>
              <w:t>Additional Children</w:t>
            </w:r>
          </w:p>
        </w:tc>
      </w:tr>
      <w:tr w:rsidR="00AD0A92" w:rsidRPr="001D5B2C" w14:paraId="47935381" w14:textId="77777777" w:rsidTr="00AD0A92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0CC45379" w14:textId="77777777" w:rsidR="00AD0A92" w:rsidRPr="001D5B2C" w:rsidRDefault="00AD0A92" w:rsidP="00E309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bookmarkStart w:id="2" w:name="_Hlk64534194"/>
            <w:r w:rsidRPr="001D5B2C">
              <w:rPr>
                <w:rFonts w:asciiTheme="majorHAnsi" w:hAnsiTheme="majorHAnsi" w:cstheme="majorHAnsi"/>
                <w:b/>
                <w:bCs/>
              </w:rPr>
              <w:t>Full Name</w:t>
            </w:r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62C31336" w14:textId="77777777" w:rsidR="00AD0A92" w:rsidRPr="001D5B2C" w:rsidRDefault="00AD0A92" w:rsidP="00E309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D5B2C">
              <w:rPr>
                <w:rFonts w:asciiTheme="majorHAnsi" w:hAnsiTheme="majorHAnsi" w:cstheme="majorHAnsi"/>
                <w:b/>
                <w:bCs/>
              </w:rPr>
              <w:t>DOB</w:t>
            </w:r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0C4D8AE" w14:textId="77777777" w:rsidR="00AD0A92" w:rsidRPr="001D5B2C" w:rsidRDefault="00AD0A92" w:rsidP="00E309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D5B2C">
              <w:rPr>
                <w:rFonts w:asciiTheme="majorHAnsi" w:hAnsiTheme="majorHAnsi" w:cstheme="majorHAnsi"/>
                <w:b/>
                <w:bCs/>
              </w:rPr>
              <w:t>Age</w:t>
            </w:r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4AB971CA" w14:textId="77777777" w:rsidR="00AD0A92" w:rsidRPr="001D5B2C" w:rsidRDefault="00AD0A92" w:rsidP="00E309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D5B2C">
              <w:rPr>
                <w:rFonts w:asciiTheme="majorHAnsi" w:hAnsiTheme="majorHAnsi" w:cstheme="majorHAnsi"/>
                <w:b/>
                <w:bCs/>
              </w:rPr>
              <w:t>Lawyer</w:t>
            </w:r>
          </w:p>
        </w:tc>
        <w:tc>
          <w:tcPr>
            <w:tcW w:w="1983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474F1F7C" w14:textId="77777777" w:rsidR="00AD0A92" w:rsidRPr="001D5B2C" w:rsidRDefault="00AD0A92" w:rsidP="00E309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D5B2C">
              <w:rPr>
                <w:rFonts w:asciiTheme="majorHAnsi" w:hAnsiTheme="majorHAnsi" w:cstheme="majorHAnsi"/>
                <w:b/>
                <w:bCs/>
              </w:rPr>
              <w:t>Firm</w:t>
            </w:r>
          </w:p>
        </w:tc>
        <w:tc>
          <w:tcPr>
            <w:tcW w:w="5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DBDB" w:themeFill="accent3" w:themeFillTint="66"/>
          </w:tcPr>
          <w:p w14:paraId="4177AE5D" w14:textId="77777777" w:rsidR="00AD0A92" w:rsidRPr="001D5B2C" w:rsidRDefault="00AD0A92" w:rsidP="00E3095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D5B2C">
              <w:rPr>
                <w:rFonts w:asciiTheme="majorHAnsi" w:hAnsiTheme="majorHAnsi" w:cstheme="majorHAnsi"/>
                <w:b/>
                <w:bCs/>
              </w:rPr>
              <w:t>ICL</w:t>
            </w:r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DBDB" w:themeFill="accent3" w:themeFillTint="66"/>
          </w:tcPr>
          <w:p w14:paraId="27690938" w14:textId="77777777" w:rsidR="00AD0A92" w:rsidRPr="001D5B2C" w:rsidRDefault="00AD0A92" w:rsidP="00E3095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Y</w:t>
            </w:r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BDBDB" w:themeFill="accent3" w:themeFillTint="66"/>
          </w:tcPr>
          <w:p w14:paraId="03935E3F" w14:textId="77777777" w:rsidR="00AD0A92" w:rsidRPr="001D5B2C" w:rsidRDefault="00AD0A92" w:rsidP="00E3095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</w:tr>
      <w:tr w:rsidR="00AD0A92" w:rsidRPr="00AE5B5C" w14:paraId="3A6BC728" w14:textId="77777777" w:rsidTr="00AD0A92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F753AD" w14:textId="06C6213C" w:rsidR="00AD0A92" w:rsidRPr="00AE5B5C" w:rsidRDefault="00F22E45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3"/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520F8E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" w:name="Text93"/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2B903C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5"/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48F283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bookmarkEnd w:id="6"/>
        <w:tc>
          <w:tcPr>
            <w:tcW w:w="255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8C6594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7"/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21BE60" w14:textId="3A624204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8" w:name="Check1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8"/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0C913A07" w14:textId="0F179A79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9"/>
          </w:p>
        </w:tc>
      </w:tr>
      <w:tr w:rsidR="00AD0A92" w:rsidRPr="00AE5B5C" w14:paraId="772CE8E1" w14:textId="77777777" w:rsidTr="00AD0A92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C40E3D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0"/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6329A8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E41D04C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2"/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DE0CB47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3"/>
          </w:p>
        </w:tc>
        <w:tc>
          <w:tcPr>
            <w:tcW w:w="255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E32A34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CD6C456" w14:textId="341A8B2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63700F8" w14:textId="6E3865B5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AD0A92" w:rsidRPr="00AE5B5C" w14:paraId="28646CA7" w14:textId="77777777" w:rsidTr="00AD0A92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EF0830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5"/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D19C412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6"/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83CDF1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7"/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806380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8"/>
          </w:p>
        </w:tc>
        <w:tc>
          <w:tcPr>
            <w:tcW w:w="255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76143F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F37A58" w14:textId="6CBA562F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2A96A6C" w14:textId="70FE4960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AD0A92" w:rsidRPr="00AE5B5C" w14:paraId="313121A9" w14:textId="77777777" w:rsidTr="00AD0A92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FA91E15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</w:instrText>
            </w:r>
            <w:bookmarkStart w:id="20" w:name="Text18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0"/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F3D630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1"/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6C98A5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2"/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28EE66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3"/>
          </w:p>
        </w:tc>
        <w:tc>
          <w:tcPr>
            <w:tcW w:w="255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4E8DA8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9D2E44" w14:textId="020CBA4E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29049E14" w14:textId="5724341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AD0A92" w:rsidRPr="00AE5B5C" w14:paraId="57BE640C" w14:textId="77777777" w:rsidTr="00AD0A92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E51ECF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5"/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DBB531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6"/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C2ED9F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7"/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22B7EB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8"/>
          </w:p>
        </w:tc>
        <w:tc>
          <w:tcPr>
            <w:tcW w:w="255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F66CF6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29"/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BF1B37" w14:textId="58FD49A0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048404F2" w14:textId="515D0EB1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AD0A92" w:rsidRPr="00AE5B5C" w14:paraId="4C04EF96" w14:textId="77777777" w:rsidTr="00E30955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3453A5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79A08E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2114997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41162C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FC7A89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BF5D0D5" w14:textId="47F79BBE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05946FC" w14:textId="0DB33E4A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AD0A92" w:rsidRPr="00AE5B5C" w14:paraId="659CB620" w14:textId="77777777" w:rsidTr="00AD0A92">
        <w:tc>
          <w:tcPr>
            <w:tcW w:w="2828" w:type="dxa"/>
            <w:gridSpan w:val="7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E10F9AD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30"/>
          </w:p>
        </w:tc>
        <w:tc>
          <w:tcPr>
            <w:tcW w:w="12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47291B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31"/>
          </w:p>
        </w:tc>
        <w:tc>
          <w:tcPr>
            <w:tcW w:w="85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00C0AF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32"/>
          </w:p>
        </w:tc>
        <w:tc>
          <w:tcPr>
            <w:tcW w:w="25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ECC52D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33"/>
          </w:p>
        </w:tc>
        <w:tc>
          <w:tcPr>
            <w:tcW w:w="255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5533C1" w14:textId="77777777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 w:rsidRPr="00AE5B5C">
              <w:rPr>
                <w:rFonts w:asciiTheme="majorHAnsi" w:hAnsiTheme="majorHAnsi" w:cstheme="majorHAnsi"/>
                <w:b/>
                <w:bCs/>
              </w:rPr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AF35E0" w14:textId="407D9365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9B2A625" w14:textId="55701D3F" w:rsidR="00AD0A92" w:rsidRPr="00AE5B5C" w:rsidRDefault="00AD0A92" w:rsidP="00E30955">
            <w:pPr>
              <w:spacing w:before="80" w:after="8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E5B5C"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AE5B5C"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 w:rsidRPr="00AE5B5C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AE5B5C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AD0A92" w:rsidRPr="006868D8" w14:paraId="1B012973" w14:textId="77777777" w:rsidTr="00E30955">
        <w:tc>
          <w:tcPr>
            <w:tcW w:w="10911" w:type="dxa"/>
            <w:gridSpan w:val="2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99CCFF"/>
          </w:tcPr>
          <w:p w14:paraId="7D896553" w14:textId="3B22E1F5" w:rsidR="00AD0A92" w:rsidRDefault="00AD0A92" w:rsidP="00E3095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bookmarkStart w:id="35" w:name="_Hlk64534311"/>
            <w:bookmarkEnd w:id="1"/>
            <w:bookmarkEnd w:id="2"/>
            <w:r>
              <w:rPr>
                <w:rFonts w:asciiTheme="majorHAnsi" w:hAnsiTheme="majorHAnsi" w:cstheme="majorHAnsi"/>
                <w:b/>
                <w:bCs/>
              </w:rPr>
              <w:t>Additional Parties (parents and joined parties ONLY)</w:t>
            </w:r>
          </w:p>
        </w:tc>
      </w:tr>
      <w:bookmarkEnd w:id="35"/>
      <w:tr w:rsidR="009A7941" w:rsidRPr="006868D8" w14:paraId="3EF8A193" w14:textId="77777777" w:rsidTr="00F11E61">
        <w:tc>
          <w:tcPr>
            <w:tcW w:w="10911" w:type="dxa"/>
            <w:gridSpan w:val="2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9C9C9" w:themeFill="accent3" w:themeFillTint="99"/>
          </w:tcPr>
          <w:p w14:paraId="732DCC04" w14:textId="6AA0C2DA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Party 5</w:t>
            </w:r>
          </w:p>
        </w:tc>
      </w:tr>
      <w:tr w:rsidR="009A7941" w:rsidRPr="006868D8" w14:paraId="2AC64DFB" w14:textId="77777777" w:rsidTr="00F11E61">
        <w:tc>
          <w:tcPr>
            <w:tcW w:w="1273" w:type="dxa"/>
            <w:gridSpan w:val="4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635B626F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Full Name</w:t>
            </w:r>
          </w:p>
        </w:tc>
        <w:tc>
          <w:tcPr>
            <w:tcW w:w="3945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DC3AF4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2CE7B6E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Relationship to child/ren</w:t>
            </w:r>
          </w:p>
        </w:tc>
        <w:tc>
          <w:tcPr>
            <w:tcW w:w="3117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6620E2A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598FBAF1" w14:textId="77777777" w:rsidTr="00F11E61">
        <w:tc>
          <w:tcPr>
            <w:tcW w:w="68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4AA5F3E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DOB</w:t>
            </w:r>
          </w:p>
        </w:tc>
        <w:tc>
          <w:tcPr>
            <w:tcW w:w="254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1484D2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9384814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Address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F31EE4D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3092F6F3" w14:textId="77777777" w:rsidTr="00F11E61">
        <w:tc>
          <w:tcPr>
            <w:tcW w:w="818" w:type="dxa"/>
            <w:gridSpan w:val="2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A038783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Phone</w:t>
            </w:r>
          </w:p>
        </w:tc>
        <w:tc>
          <w:tcPr>
            <w:tcW w:w="241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72B63B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6FC5E932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690156F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61164DF1" w14:textId="77777777" w:rsidTr="00F11E61">
        <w:tc>
          <w:tcPr>
            <w:tcW w:w="1211" w:type="dxa"/>
            <w:gridSpan w:val="3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118A7E4" w14:textId="1E8D2DF9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Served</w:t>
            </w:r>
          </w:p>
        </w:tc>
        <w:tc>
          <w:tcPr>
            <w:tcW w:w="155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ED809C" w14:textId="28A673E7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Not served</w:t>
            </w:r>
          </w:p>
        </w:tc>
        <w:tc>
          <w:tcPr>
            <w:tcW w:w="113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6BD603" w14:textId="6E753BF5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To be served</w:t>
            </w:r>
          </w:p>
        </w:tc>
        <w:tc>
          <w:tcPr>
            <w:tcW w:w="128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EFDF5F2" w14:textId="3AEBFA5D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Present at Court</w:t>
            </w:r>
          </w:p>
        </w:tc>
        <w:tc>
          <w:tcPr>
            <w:tcW w:w="158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FD14259" w14:textId="7050B894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Dispensed with Service</w:t>
            </w:r>
          </w:p>
        </w:tc>
        <w:tc>
          <w:tcPr>
            <w:tcW w:w="156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EB0682" w14:textId="5BC1A890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Registrar’s Letter</w:t>
            </w:r>
          </w:p>
        </w:tc>
        <w:tc>
          <w:tcPr>
            <w:tcW w:w="11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656938" w14:textId="04A23147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Joined as party</w:t>
            </w:r>
          </w:p>
        </w:tc>
        <w:tc>
          <w:tcPr>
            <w:tcW w:w="144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5824177" w14:textId="1F467BED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Deceased</w:t>
            </w:r>
          </w:p>
        </w:tc>
      </w:tr>
      <w:tr w:rsidR="009A7941" w:rsidRPr="006868D8" w14:paraId="04549D06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FB8FCFB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Self-represented</w:t>
            </w:r>
          </w:p>
        </w:tc>
        <w:tc>
          <w:tcPr>
            <w:tcW w:w="8552" w:type="dxa"/>
            <w:gridSpan w:val="2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6CDE845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0475F549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D18AF9E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Legally represented</w:t>
            </w:r>
          </w:p>
        </w:tc>
        <w:tc>
          <w:tcPr>
            <w:tcW w:w="899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7162254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Lawyer</w:t>
            </w:r>
          </w:p>
        </w:tc>
        <w:tc>
          <w:tcPr>
            <w:tcW w:w="350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2FD9DE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1C5DC1B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Firm</w:t>
            </w:r>
          </w:p>
        </w:tc>
        <w:tc>
          <w:tcPr>
            <w:tcW w:w="3432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E99FC6E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568DBB67" w14:textId="77777777" w:rsidTr="00F11E61">
        <w:tc>
          <w:tcPr>
            <w:tcW w:w="10911" w:type="dxa"/>
            <w:gridSpan w:val="2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9C9C9" w:themeFill="accent3" w:themeFillTint="99"/>
          </w:tcPr>
          <w:p w14:paraId="3C4FA585" w14:textId="62ED00C0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Party 6</w:t>
            </w:r>
          </w:p>
        </w:tc>
      </w:tr>
      <w:tr w:rsidR="009A7941" w:rsidRPr="006868D8" w14:paraId="0FB5963B" w14:textId="77777777" w:rsidTr="00F11E61">
        <w:tc>
          <w:tcPr>
            <w:tcW w:w="1273" w:type="dxa"/>
            <w:gridSpan w:val="4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65B4154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Full Name</w:t>
            </w:r>
          </w:p>
        </w:tc>
        <w:tc>
          <w:tcPr>
            <w:tcW w:w="3945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E5DE00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E827F77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Relationship to child/ren</w:t>
            </w:r>
          </w:p>
        </w:tc>
        <w:tc>
          <w:tcPr>
            <w:tcW w:w="3117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0F60CD6D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034C824E" w14:textId="77777777" w:rsidTr="00F11E61">
        <w:tc>
          <w:tcPr>
            <w:tcW w:w="68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445121C9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DOB</w:t>
            </w:r>
          </w:p>
        </w:tc>
        <w:tc>
          <w:tcPr>
            <w:tcW w:w="254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89F961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0330E485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Address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05BB738C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7326E977" w14:textId="77777777" w:rsidTr="00F11E61">
        <w:tc>
          <w:tcPr>
            <w:tcW w:w="818" w:type="dxa"/>
            <w:gridSpan w:val="2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292F9689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Phone</w:t>
            </w:r>
          </w:p>
        </w:tc>
        <w:tc>
          <w:tcPr>
            <w:tcW w:w="241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AED6CD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4B732F91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CF4B741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2474ECEE" w14:textId="77777777" w:rsidTr="00F11E61">
        <w:tc>
          <w:tcPr>
            <w:tcW w:w="1211" w:type="dxa"/>
            <w:gridSpan w:val="3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D7648E" w14:textId="37263D39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Served</w:t>
            </w:r>
          </w:p>
        </w:tc>
        <w:tc>
          <w:tcPr>
            <w:tcW w:w="155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0396BD7" w14:textId="72D6E9DC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Not served</w:t>
            </w:r>
          </w:p>
        </w:tc>
        <w:tc>
          <w:tcPr>
            <w:tcW w:w="113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EAB8D3" w14:textId="79AFC26F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To be served</w:t>
            </w:r>
          </w:p>
        </w:tc>
        <w:tc>
          <w:tcPr>
            <w:tcW w:w="128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C14675" w14:textId="6649D771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Present at Court</w:t>
            </w:r>
          </w:p>
        </w:tc>
        <w:tc>
          <w:tcPr>
            <w:tcW w:w="158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B8A328" w14:textId="1E5F8840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Dispensed with Service</w:t>
            </w:r>
          </w:p>
        </w:tc>
        <w:tc>
          <w:tcPr>
            <w:tcW w:w="156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B583FA0" w14:textId="1D5910B2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Registrar’s Letter</w:t>
            </w:r>
          </w:p>
        </w:tc>
        <w:tc>
          <w:tcPr>
            <w:tcW w:w="11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8DADF9" w14:textId="10151BF2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Joined as party</w:t>
            </w:r>
          </w:p>
        </w:tc>
        <w:tc>
          <w:tcPr>
            <w:tcW w:w="144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2D5802EC" w14:textId="1D8EDF4B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Deceased</w:t>
            </w:r>
          </w:p>
        </w:tc>
      </w:tr>
      <w:tr w:rsidR="009A7941" w:rsidRPr="006868D8" w14:paraId="1CDE5EE7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4B22E18" w14:textId="2A272186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Self-represented</w:t>
            </w:r>
          </w:p>
        </w:tc>
        <w:tc>
          <w:tcPr>
            <w:tcW w:w="8552" w:type="dxa"/>
            <w:gridSpan w:val="2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329F1B12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744375DE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9EB83D6" w14:textId="728A159E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Legally represented</w:t>
            </w:r>
          </w:p>
        </w:tc>
        <w:tc>
          <w:tcPr>
            <w:tcW w:w="899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B2D59E4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Lawyer</w:t>
            </w:r>
          </w:p>
        </w:tc>
        <w:tc>
          <w:tcPr>
            <w:tcW w:w="350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DE8607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4C87A4F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Firm</w:t>
            </w:r>
          </w:p>
        </w:tc>
        <w:tc>
          <w:tcPr>
            <w:tcW w:w="3432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A08F247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36641C4C" w14:textId="77777777" w:rsidTr="00F11E61">
        <w:tc>
          <w:tcPr>
            <w:tcW w:w="10911" w:type="dxa"/>
            <w:gridSpan w:val="2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9C9C9" w:themeFill="accent3" w:themeFillTint="99"/>
          </w:tcPr>
          <w:p w14:paraId="5B0DAAF3" w14:textId="4C1F3375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Party 7</w:t>
            </w:r>
          </w:p>
        </w:tc>
      </w:tr>
      <w:tr w:rsidR="009A7941" w:rsidRPr="006868D8" w14:paraId="29150316" w14:textId="77777777" w:rsidTr="00F11E61">
        <w:tc>
          <w:tcPr>
            <w:tcW w:w="1273" w:type="dxa"/>
            <w:gridSpan w:val="4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399E584A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Full Name</w:t>
            </w:r>
          </w:p>
        </w:tc>
        <w:tc>
          <w:tcPr>
            <w:tcW w:w="3945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ADF012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4DDF8634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Relationship to child/ren</w:t>
            </w:r>
          </w:p>
        </w:tc>
        <w:tc>
          <w:tcPr>
            <w:tcW w:w="3117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32C646A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04A7311D" w14:textId="77777777" w:rsidTr="00F11E61">
        <w:tc>
          <w:tcPr>
            <w:tcW w:w="68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26242EE5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DOB</w:t>
            </w:r>
          </w:p>
        </w:tc>
        <w:tc>
          <w:tcPr>
            <w:tcW w:w="254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27E11B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5F3A172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Address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E858E0C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7EEF7610" w14:textId="77777777" w:rsidTr="00F11E61">
        <w:tc>
          <w:tcPr>
            <w:tcW w:w="818" w:type="dxa"/>
            <w:gridSpan w:val="2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D13D558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Phone</w:t>
            </w:r>
          </w:p>
        </w:tc>
        <w:tc>
          <w:tcPr>
            <w:tcW w:w="241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EC401A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2E63E297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48F876B9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58E2AFAE" w14:textId="77777777" w:rsidTr="00F11E61">
        <w:tc>
          <w:tcPr>
            <w:tcW w:w="1211" w:type="dxa"/>
            <w:gridSpan w:val="3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391425E" w14:textId="7603C640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Served</w:t>
            </w:r>
          </w:p>
        </w:tc>
        <w:tc>
          <w:tcPr>
            <w:tcW w:w="155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ABE20C" w14:textId="75D0C844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Not served</w:t>
            </w:r>
          </w:p>
        </w:tc>
        <w:tc>
          <w:tcPr>
            <w:tcW w:w="113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0BAE4A" w14:textId="3E76C371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To be served</w:t>
            </w:r>
          </w:p>
        </w:tc>
        <w:tc>
          <w:tcPr>
            <w:tcW w:w="128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2A351D" w14:textId="1756DA76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Present at Court</w:t>
            </w:r>
          </w:p>
        </w:tc>
        <w:tc>
          <w:tcPr>
            <w:tcW w:w="158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0444020" w14:textId="788BE17A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Dispensed with Service</w:t>
            </w:r>
          </w:p>
        </w:tc>
        <w:tc>
          <w:tcPr>
            <w:tcW w:w="156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5CD402" w14:textId="4DF25B8A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Registrar’s Letter</w:t>
            </w:r>
          </w:p>
        </w:tc>
        <w:tc>
          <w:tcPr>
            <w:tcW w:w="11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3E1608" w14:textId="110414D1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Joined as party</w:t>
            </w:r>
          </w:p>
        </w:tc>
        <w:tc>
          <w:tcPr>
            <w:tcW w:w="144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9E031C8" w14:textId="1219C892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E63857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Deceased</w:t>
            </w:r>
          </w:p>
        </w:tc>
      </w:tr>
      <w:tr w:rsidR="009A7941" w:rsidRPr="006868D8" w14:paraId="51463CE1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B7A80E1" w14:textId="3C2E5659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Self-represented</w:t>
            </w:r>
          </w:p>
        </w:tc>
        <w:tc>
          <w:tcPr>
            <w:tcW w:w="8552" w:type="dxa"/>
            <w:gridSpan w:val="2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5AEE2F8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25A32474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E9A5616" w14:textId="13E73E3A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Legally represented</w:t>
            </w:r>
          </w:p>
        </w:tc>
        <w:tc>
          <w:tcPr>
            <w:tcW w:w="899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51E5555F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Lawyer</w:t>
            </w:r>
          </w:p>
        </w:tc>
        <w:tc>
          <w:tcPr>
            <w:tcW w:w="350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608ED02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F795B36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Firm</w:t>
            </w:r>
          </w:p>
        </w:tc>
        <w:tc>
          <w:tcPr>
            <w:tcW w:w="3432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DAD1FA0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49A443FF" w14:textId="77777777" w:rsidTr="00F11E61">
        <w:tc>
          <w:tcPr>
            <w:tcW w:w="10911" w:type="dxa"/>
            <w:gridSpan w:val="2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9C9C9" w:themeFill="accent3" w:themeFillTint="99"/>
          </w:tcPr>
          <w:p w14:paraId="7EBA3C32" w14:textId="536254CB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Party 8</w:t>
            </w:r>
          </w:p>
        </w:tc>
      </w:tr>
      <w:tr w:rsidR="009A7941" w:rsidRPr="006868D8" w14:paraId="1E434DB9" w14:textId="77777777" w:rsidTr="00F11E61">
        <w:tc>
          <w:tcPr>
            <w:tcW w:w="1273" w:type="dxa"/>
            <w:gridSpan w:val="4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3DD174F7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Full Name</w:t>
            </w:r>
          </w:p>
        </w:tc>
        <w:tc>
          <w:tcPr>
            <w:tcW w:w="3945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80EDB7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82C51FC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Relationship to child/ren</w:t>
            </w:r>
          </w:p>
        </w:tc>
        <w:tc>
          <w:tcPr>
            <w:tcW w:w="3117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751F57A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27B8E831" w14:textId="77777777" w:rsidTr="00F11E61">
        <w:tc>
          <w:tcPr>
            <w:tcW w:w="687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17096430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DOB</w:t>
            </w:r>
          </w:p>
        </w:tc>
        <w:tc>
          <w:tcPr>
            <w:tcW w:w="254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553ED5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07585077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Address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6213ABF6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3BF45382" w14:textId="77777777" w:rsidTr="00F11E61">
        <w:tc>
          <w:tcPr>
            <w:tcW w:w="818" w:type="dxa"/>
            <w:gridSpan w:val="2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7BB061E2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Phone</w:t>
            </w:r>
          </w:p>
        </w:tc>
        <w:tc>
          <w:tcPr>
            <w:tcW w:w="241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A8233F" w14:textId="77777777" w:rsidR="009A7941" w:rsidRPr="00693D10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255D0360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</w:t>
            </w:r>
          </w:p>
        </w:tc>
        <w:tc>
          <w:tcPr>
            <w:tcW w:w="6685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7C574B65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5FACA402" w14:textId="77777777" w:rsidTr="00F11E61">
        <w:tc>
          <w:tcPr>
            <w:tcW w:w="1211" w:type="dxa"/>
            <w:gridSpan w:val="3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3478C5" w14:textId="2A0CE6C8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Served</w:t>
            </w:r>
          </w:p>
        </w:tc>
        <w:tc>
          <w:tcPr>
            <w:tcW w:w="155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09EF8A" w14:textId="48B04854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Not served</w:t>
            </w:r>
          </w:p>
        </w:tc>
        <w:tc>
          <w:tcPr>
            <w:tcW w:w="113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375008" w14:textId="369C9BAA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To be served</w:t>
            </w:r>
          </w:p>
        </w:tc>
        <w:tc>
          <w:tcPr>
            <w:tcW w:w="1281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062703" w14:textId="18A79D07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Present at Court</w:t>
            </w:r>
          </w:p>
        </w:tc>
        <w:tc>
          <w:tcPr>
            <w:tcW w:w="158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F136B57" w14:textId="4B3A3613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Dispensed with Service</w:t>
            </w:r>
          </w:p>
        </w:tc>
        <w:tc>
          <w:tcPr>
            <w:tcW w:w="156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09CCDC" w14:textId="167CB162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Registrar’s Letter</w:t>
            </w:r>
          </w:p>
        </w:tc>
        <w:tc>
          <w:tcPr>
            <w:tcW w:w="11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E04EF1B" w14:textId="522B3E5B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Joined as party</w:t>
            </w:r>
          </w:p>
        </w:tc>
        <w:tc>
          <w:tcPr>
            <w:tcW w:w="1447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1E55E130" w14:textId="69139EE0" w:rsidR="009A7941" w:rsidRDefault="009A7941" w:rsidP="00F11E6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Deceased</w:t>
            </w:r>
          </w:p>
        </w:tc>
      </w:tr>
      <w:tr w:rsidR="009A7941" w:rsidRPr="006868D8" w14:paraId="5B41FAEC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D1CDC0E" w14:textId="790DB6B4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Self-represented</w:t>
            </w:r>
          </w:p>
        </w:tc>
        <w:tc>
          <w:tcPr>
            <w:tcW w:w="8552" w:type="dxa"/>
            <w:gridSpan w:val="2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733048A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  <w:tr w:rsidR="009A7941" w:rsidRPr="006868D8" w14:paraId="4B397166" w14:textId="77777777" w:rsidTr="00F11E61">
        <w:tc>
          <w:tcPr>
            <w:tcW w:w="2359" w:type="dxa"/>
            <w:gridSpan w:val="5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D4412F1" w14:textId="595CDB05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FORMCHECKBOX </w:instrText>
            </w:r>
            <w:r w:rsidR="00080D50">
              <w:rPr>
                <w:rFonts w:asciiTheme="majorHAnsi" w:hAnsiTheme="majorHAnsi" w:cstheme="majorHAnsi"/>
                <w:b/>
                <w:bCs/>
              </w:rPr>
            </w:r>
            <w:r w:rsidR="00E63857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>
              <w:rPr>
                <w:rFonts w:asciiTheme="majorHAnsi" w:hAnsiTheme="majorHAnsi" w:cstheme="majorHAnsi"/>
                <w:b/>
                <w:bCs/>
              </w:rPr>
              <w:t xml:space="preserve"> Legally represented</w:t>
            </w:r>
          </w:p>
        </w:tc>
        <w:tc>
          <w:tcPr>
            <w:tcW w:w="899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07976DEA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Lawyer</w:t>
            </w:r>
          </w:p>
        </w:tc>
        <w:tc>
          <w:tcPr>
            <w:tcW w:w="3507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7604CA0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BDBDB" w:themeFill="accent3" w:themeFillTint="66"/>
          </w:tcPr>
          <w:p w14:paraId="24686CD2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Firm</w:t>
            </w:r>
          </w:p>
        </w:tc>
        <w:tc>
          <w:tcPr>
            <w:tcW w:w="3432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</w:tcPr>
          <w:p w14:paraId="55236DD5" w14:textId="77777777" w:rsidR="009A7941" w:rsidRDefault="009A7941" w:rsidP="00F11E61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</w:rPr>
            </w:r>
            <w:r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t> </w:t>
            </w:r>
            <w:r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tc>
      </w:tr>
    </w:tbl>
    <w:p w14:paraId="1B5C72F1" w14:textId="77777777" w:rsidR="00AF31DF" w:rsidRDefault="00AF31DF"/>
    <w:sectPr w:rsidR="00AF31DF" w:rsidSect="00AD0A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uMUOY7OBbE+opH35sXa1E43JTyqzMSgqPA7RHayteHyu6VDjUi1BA8ccDnipsC4y8QeoUSDpy9aORZJlYk1LQ==" w:salt="sY4CLPlojQOh5cBwrr1B1w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92"/>
    <w:rsid w:val="00076A4B"/>
    <w:rsid w:val="00080D50"/>
    <w:rsid w:val="0037446A"/>
    <w:rsid w:val="009A7941"/>
    <w:rsid w:val="00AD0A92"/>
    <w:rsid w:val="00AF31DF"/>
    <w:rsid w:val="00D96AD6"/>
    <w:rsid w:val="00E63857"/>
    <w:rsid w:val="00F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8D89"/>
  <w15:chartTrackingRefBased/>
  <w15:docId w15:val="{3A77E315-39FC-4136-BE0F-764448F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Truong (CSV)</dc:creator>
  <cp:keywords/>
  <dc:description/>
  <cp:lastModifiedBy>Jessica Truong (CSV)</cp:lastModifiedBy>
  <cp:revision>8</cp:revision>
  <dcterms:created xsi:type="dcterms:W3CDTF">2021-02-18T03:29:00Z</dcterms:created>
  <dcterms:modified xsi:type="dcterms:W3CDTF">2021-03-04T04:11:00Z</dcterms:modified>
</cp:coreProperties>
</file>